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4A0F7" w14:textId="77777777" w:rsidR="00F61D17" w:rsidRDefault="00F61D17">
      <w:pPr>
        <w:spacing w:after="160" w:line="259" w:lineRule="auto"/>
        <w:ind w:hanging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2"/>
        <w:tblW w:w="10460" w:type="dxa"/>
        <w:jc w:val="center"/>
        <w:tblLayout w:type="fixed"/>
        <w:tblLook w:val="0000" w:firstRow="0" w:lastRow="0" w:firstColumn="0" w:lastColumn="0" w:noHBand="0" w:noVBand="0"/>
      </w:tblPr>
      <w:tblGrid>
        <w:gridCol w:w="4000"/>
        <w:gridCol w:w="6460"/>
      </w:tblGrid>
      <w:tr w:rsidR="00F61D17" w14:paraId="5F53AC56" w14:textId="77777777">
        <w:trPr>
          <w:jc w:val="center"/>
        </w:trPr>
        <w:tc>
          <w:tcPr>
            <w:tcW w:w="4000" w:type="dxa"/>
          </w:tcPr>
          <w:p w14:paraId="46BFC406" w14:textId="77777777" w:rsidR="00F61D17" w:rsidRDefault="005A1364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TRƯỜNG ĐẠI HỌC CẦN THƠ</w:t>
            </w:r>
          </w:p>
          <w:p w14:paraId="45CFFF09" w14:textId="77777777" w:rsidR="00F61D17" w:rsidRDefault="005A1364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TRƯỜNG KINH TẾ</w:t>
            </w:r>
          </w:p>
          <w:p w14:paraId="5777CDF1" w14:textId="77777777" w:rsidR="00F61D17" w:rsidRDefault="005A1364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</w:t>
            </w:r>
          </w:p>
        </w:tc>
        <w:tc>
          <w:tcPr>
            <w:tcW w:w="6460" w:type="dxa"/>
          </w:tcPr>
          <w:p w14:paraId="2A246FF1" w14:textId="77777777" w:rsidR="00F61D17" w:rsidRDefault="005A1364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CỘNG HÒA XÃ HỘI CHỦ NGHĨA VIỆT NAM</w:t>
            </w:r>
          </w:p>
          <w:p w14:paraId="52E73EC6" w14:textId="77777777" w:rsidR="00F61D17" w:rsidRDefault="005A1364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Độc lập - Tự do - Hạnh phúc</w:t>
            </w:r>
          </w:p>
          <w:p w14:paraId="0C60240D" w14:textId="77777777" w:rsidR="00F61D17" w:rsidRDefault="005A1364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---------------------------------</w:t>
            </w:r>
          </w:p>
        </w:tc>
      </w:tr>
    </w:tbl>
    <w:p w14:paraId="28074020" w14:textId="77777777" w:rsidR="00F61D17" w:rsidRDefault="005A1364">
      <w:pPr>
        <w:tabs>
          <w:tab w:val="left" w:pos="567"/>
          <w:tab w:val="left" w:pos="1843"/>
        </w:tabs>
        <w:spacing w:line="259" w:lineRule="auto"/>
        <w:ind w:left="1" w:hanging="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THỜI KHOÁ BIỂU HỌC KỲ I NĂM HỌC 2024 – 2025</w:t>
      </w:r>
    </w:p>
    <w:p w14:paraId="3933E025" w14:textId="67FC5E95" w:rsidR="00F61D17" w:rsidRPr="00A25C02" w:rsidRDefault="005A1364">
      <w:pPr>
        <w:spacing w:line="259" w:lineRule="auto"/>
        <w:ind w:left="1" w:hanging="3"/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LỚP: SƯ PHẠM TIẾNG ANH</w:t>
      </w:r>
      <w:r w:rsidR="00A25C0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KHÓA 2024 DC24X1N1</w:t>
      </w:r>
    </w:p>
    <w:p w14:paraId="162AC116" w14:textId="77777777" w:rsidR="00F61D17" w:rsidRDefault="005A1364">
      <w:pPr>
        <w:tabs>
          <w:tab w:val="left" w:pos="567"/>
          <w:tab w:val="left" w:pos="1843"/>
        </w:tabs>
        <w:spacing w:line="259" w:lineRule="auto"/>
        <w:ind w:left="1" w:hanging="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T7&amp;CN -– Học kỳ 1/5</w:t>
      </w:r>
    </w:p>
    <w:p w14:paraId="013E3413" w14:textId="392CCBE2" w:rsidR="00F61D17" w:rsidRPr="00A25C02" w:rsidRDefault="005A1364">
      <w:pPr>
        <w:tabs>
          <w:tab w:val="left" w:pos="567"/>
          <w:tab w:val="left" w:pos="1843"/>
        </w:tabs>
        <w:spacing w:line="259" w:lineRule="auto"/>
        <w:ind w:left="1" w:hanging="3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KẾ HOẠCH GIẢNG DẠY: </w:t>
      </w:r>
      <w:r w:rsidR="00A25C0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Phòng học: 204 dãy D2 Nhà điều hành</w:t>
      </w:r>
    </w:p>
    <w:p w14:paraId="4A607087" w14:textId="77777777" w:rsidR="00AF3B12" w:rsidRDefault="00AF3B12">
      <w:pPr>
        <w:tabs>
          <w:tab w:val="left" w:pos="567"/>
          <w:tab w:val="left" w:pos="1843"/>
        </w:tabs>
        <w:spacing w:line="259" w:lineRule="auto"/>
        <w:ind w:left="1" w:hanging="3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918"/>
        <w:gridCol w:w="2835"/>
        <w:gridCol w:w="709"/>
        <w:gridCol w:w="922"/>
        <w:gridCol w:w="2055"/>
        <w:gridCol w:w="1417"/>
        <w:gridCol w:w="1088"/>
      </w:tblGrid>
      <w:tr w:rsidR="00F61D17" w:rsidRPr="00AF3B12" w14:paraId="1F3C0E6E" w14:textId="77777777" w:rsidTr="00AF3B12">
        <w:trPr>
          <w:jc w:val="center"/>
        </w:trPr>
        <w:tc>
          <w:tcPr>
            <w:tcW w:w="495" w:type="dxa"/>
          </w:tcPr>
          <w:p w14:paraId="70C9CAA6" w14:textId="77777777" w:rsidR="00F61D17" w:rsidRPr="00AF3B12" w:rsidRDefault="005A1364" w:rsidP="00AF3B12">
            <w:pPr>
              <w:pStyle w:val="Heading1"/>
              <w:keepLines w:val="0"/>
              <w:tabs>
                <w:tab w:val="left" w:pos="567"/>
                <w:tab w:val="left" w:pos="1843"/>
              </w:tabs>
              <w:spacing w:before="0"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918" w:type="dxa"/>
          </w:tcPr>
          <w:p w14:paraId="08704548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MMH</w:t>
            </w:r>
          </w:p>
        </w:tc>
        <w:tc>
          <w:tcPr>
            <w:tcW w:w="2835" w:type="dxa"/>
          </w:tcPr>
          <w:p w14:paraId="561EA21D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709" w:type="dxa"/>
          </w:tcPr>
          <w:p w14:paraId="703E0CE5" w14:textId="77777777" w:rsidR="00F61D17" w:rsidRPr="00AF3B12" w:rsidRDefault="005A1364" w:rsidP="00AF3B12">
            <w:pPr>
              <w:pStyle w:val="Heading1"/>
              <w:keepLines w:val="0"/>
              <w:tabs>
                <w:tab w:val="left" w:pos="567"/>
                <w:tab w:val="left" w:pos="1843"/>
              </w:tabs>
              <w:spacing w:before="0"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22" w:type="dxa"/>
          </w:tcPr>
          <w:p w14:paraId="1781AFA5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MCB</w:t>
            </w:r>
          </w:p>
        </w:tc>
        <w:tc>
          <w:tcPr>
            <w:tcW w:w="2055" w:type="dxa"/>
          </w:tcPr>
          <w:p w14:paraId="653C098E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 &amp; TÊN CÁN BỘ</w:t>
            </w:r>
          </w:p>
        </w:tc>
        <w:tc>
          <w:tcPr>
            <w:tcW w:w="1417" w:type="dxa"/>
          </w:tcPr>
          <w:p w14:paraId="4B478AC4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SĐT</w:t>
            </w:r>
          </w:p>
        </w:tc>
        <w:tc>
          <w:tcPr>
            <w:tcW w:w="1088" w:type="dxa"/>
          </w:tcPr>
          <w:p w14:paraId="12A3568D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61D17" w:rsidRPr="00AF3B12" w14:paraId="365F995F" w14:textId="77777777" w:rsidTr="00AF3B12">
        <w:trPr>
          <w:trHeight w:val="263"/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E025612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ACCEA7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SG282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809589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Ngữ âm thực hành cơ bản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F5A3CD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99D333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2971</w:t>
            </w:r>
          </w:p>
        </w:tc>
        <w:tc>
          <w:tcPr>
            <w:tcW w:w="205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4842A9" w14:textId="77777777" w:rsidR="00F61D17" w:rsidRPr="00AF3B12" w:rsidRDefault="005A1364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Trần Ngọc Bảo Châu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324668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0933665525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9C3C4BF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3227B003" w14:textId="77777777" w:rsidTr="00AF3B12">
        <w:trPr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C8B9E04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39C463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SG279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2FE800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Ngữ pháp cơ bản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E42044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B6A97D" w14:textId="77777777" w:rsidR="00F61D17" w:rsidRPr="00AF3B12" w:rsidRDefault="00AF3B12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1260</w:t>
            </w:r>
          </w:p>
        </w:tc>
        <w:tc>
          <w:tcPr>
            <w:tcW w:w="205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9129FB" w14:textId="77777777" w:rsidR="00F61D17" w:rsidRPr="00AF3B12" w:rsidRDefault="005A1364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Nguyễn Thanh Tùng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4488B" w14:textId="77777777" w:rsidR="00F61D17" w:rsidRPr="00AF3B12" w:rsidRDefault="00AF3B12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0918570671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5FC579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0E549BBB" w14:textId="77777777" w:rsidTr="00AF3B12">
        <w:trPr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7984300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4F1DA8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FL219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319AE2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Nghe - Nói B1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0FBCAC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C5F3E4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1139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A50C3" w14:textId="77777777" w:rsidR="00F61D17" w:rsidRPr="00AF3B12" w:rsidRDefault="005A1364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Lê Hữu Lý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692801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0843071074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93055B4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38842E07" w14:textId="77777777" w:rsidTr="00AF3B12">
        <w:trPr>
          <w:trHeight w:val="203"/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EE71765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795BF3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FL205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C96672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Đọc - Viết B1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6C1635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9CAD38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E1F80" w14:textId="77777777" w:rsidR="00F61D17" w:rsidRPr="00AF3B12" w:rsidRDefault="005A1364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Nguyễn Thành Đức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FB4964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0969007192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3B5DA4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10ABF9AE" w14:textId="77777777" w:rsidTr="00AF3B12">
        <w:trPr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1E68707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D6F222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SP009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13CCFB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Tâm lý học đại cương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AB8FBA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5A48B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2653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63765" w14:textId="77777777" w:rsidR="00F61D17" w:rsidRPr="00AF3B12" w:rsidRDefault="005A1364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Bích Phượng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3801CC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0934454998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EA9BC5C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090D12C3" w14:textId="77777777" w:rsidTr="00AF3B12">
        <w:trPr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0963D09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B05E49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FL229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1DCC18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Lý luận dạy học tiếng Anh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2B89B0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4DFE08" w14:textId="77777777" w:rsidR="00F61D17" w:rsidRPr="00AF3B12" w:rsidRDefault="00AF3B12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2328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72B43" w14:textId="77777777" w:rsidR="00F61D17" w:rsidRPr="00AF3B12" w:rsidRDefault="00AF3B12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Nguyễn Anh Thi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35F37" w14:textId="77777777" w:rsidR="00F61D17" w:rsidRPr="00AF3B12" w:rsidRDefault="00AF3B12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0919137545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C8A275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45EF6183" w14:textId="77777777" w:rsidTr="00AF3B12">
        <w:trPr>
          <w:trHeight w:val="278"/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95756B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C66BA4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FL214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1C6512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Kỹ năng giao tiếp và thuyết trình chuyên nghiệp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5E2BFF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CAA1EA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2328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26467" w14:textId="77777777" w:rsidR="00F61D17" w:rsidRPr="00AF3B12" w:rsidRDefault="005A1364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Nguyễn Anh Thi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C28774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0919137545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AD34448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7935073C" w14:textId="77777777" w:rsidTr="00AF3B12">
        <w:trPr>
          <w:trHeight w:val="278"/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B7CB30A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ED2EF2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SG131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2EC91D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Hoạt động giáo dục trong nhà trường phổ thông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E63726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DE8FEF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2865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4A995" w14:textId="77777777" w:rsidR="00F61D17" w:rsidRPr="00AF3B12" w:rsidRDefault="005A1364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Mai Thị Yến Lan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2A5FDD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090 9176949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AC9DF9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2A0AFB8D" w14:textId="77777777" w:rsidTr="00AF3B12">
        <w:trPr>
          <w:trHeight w:val="278"/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638855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71C360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FL258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6110F3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Tổ chức hoạt động trải nghiệm trong giảng dạy Tiếng Anh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D3E0F1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94CE7" w14:textId="77777777" w:rsidR="00F61D17" w:rsidRPr="00AF3B12" w:rsidRDefault="00AF3B12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791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7FB1A" w14:textId="77777777" w:rsidR="00F61D17" w:rsidRPr="00AF3B12" w:rsidRDefault="005A1364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Ngô Thị Trang Thảo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2915B3" w14:textId="77777777" w:rsidR="00F61D17" w:rsidRPr="00AF3B12" w:rsidRDefault="00AF3B12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0969868463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D32343E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78084911" w14:textId="77777777" w:rsidTr="00AF3B12">
        <w:trPr>
          <w:trHeight w:val="278"/>
          <w:jc w:val="center"/>
        </w:trPr>
        <w:tc>
          <w:tcPr>
            <w:tcW w:w="495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611F93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8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050B97" w14:textId="77777777" w:rsidR="00F61D17" w:rsidRPr="00AF3B12" w:rsidRDefault="005A1364" w:rsidP="00AF3B12">
            <w:pPr>
              <w:widowControl w:val="0"/>
              <w:spacing w:line="240" w:lineRule="auto"/>
              <w:ind w:left="-63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FL234</w:t>
            </w:r>
          </w:p>
        </w:tc>
        <w:tc>
          <w:tcPr>
            <w:tcW w:w="283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9A7ABF" w14:textId="77777777" w:rsidR="00F61D17" w:rsidRPr="00AF3B12" w:rsidRDefault="005A1364" w:rsidP="00AF3B12">
            <w:pPr>
              <w:widowControl w:val="0"/>
              <w:spacing w:line="240" w:lineRule="auto"/>
              <w:ind w:lef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Nghiên cứu cải tiến giảng dạy Tiếng Anh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63C887" w14:textId="77777777" w:rsidR="00F61D17" w:rsidRPr="00AF3B12" w:rsidRDefault="005A1364" w:rsidP="00AF3B1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10C666" w14:textId="77777777" w:rsidR="00F61D17" w:rsidRPr="00AF3B12" w:rsidRDefault="00AF3B12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791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80B5A" w14:textId="77777777" w:rsidR="00F61D17" w:rsidRPr="00AF3B12" w:rsidRDefault="005A1364" w:rsidP="00AF3B1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Ngô Thị Trang Thảo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F83C70" w14:textId="77777777" w:rsidR="00F61D17" w:rsidRPr="00AF3B12" w:rsidRDefault="00AF3B12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0969868463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63345C5" w14:textId="77777777" w:rsidR="00F61D17" w:rsidRPr="00AF3B12" w:rsidRDefault="00F61D17" w:rsidP="00AF3B12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0E7FB59" w14:textId="77777777" w:rsidR="00F61D17" w:rsidRDefault="00F61D17">
      <w:pPr>
        <w:spacing w:line="259" w:lineRule="auto"/>
        <w:ind w:hanging="2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EA26E03" w14:textId="77777777" w:rsidR="00F61D17" w:rsidRDefault="005A1364">
      <w:pPr>
        <w:spacing w:line="259" w:lineRule="auto"/>
        <w:ind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4"/>
        <w:tblW w:w="106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1890"/>
        <w:gridCol w:w="600"/>
        <w:gridCol w:w="3690"/>
        <w:gridCol w:w="3825"/>
      </w:tblGrid>
      <w:tr w:rsidR="00F61D17" w:rsidRPr="00AF3B12" w14:paraId="0356B4C7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631321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Tuần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E188A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Ngày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43E97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Buổi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6198E3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7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32F7BD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CN</w:t>
            </w:r>
          </w:p>
        </w:tc>
      </w:tr>
      <w:tr w:rsidR="00F61D17" w:rsidRPr="00AF3B12" w14:paraId="63077B40" w14:textId="77777777">
        <w:trPr>
          <w:trHeight w:val="233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61E2BA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43C865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24/6/24 – 30/6/24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6BA7D3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A124162" w14:textId="77777777" w:rsidR="00F61D17" w:rsidRPr="00AF3B12" w:rsidRDefault="00F61D17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eading=h.30j0zll" w:colFirst="0" w:colLast="0"/>
            <w:bookmarkEnd w:id="1"/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96356D9" w14:textId="77777777" w:rsidR="00F61D17" w:rsidRPr="00AF3B12" w:rsidRDefault="00F61D17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0E125028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103DD6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2110A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01/7/24 – 01/7/24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89F087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DD348D" w14:textId="77777777" w:rsidR="00F61D17" w:rsidRPr="00AF3B12" w:rsidRDefault="00F61D17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935BFF8" w14:textId="77777777" w:rsidR="00F61D17" w:rsidRPr="00AF3B12" w:rsidRDefault="00F61D17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365AD0BA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99D7C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F912C3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08/7/24 – 14/7/24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D51B8B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27A097" w14:textId="77777777" w:rsidR="00F61D17" w:rsidRPr="00AF3B12" w:rsidRDefault="00F61D17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489A79" w14:textId="77777777" w:rsidR="00F61D17" w:rsidRPr="00AF3B12" w:rsidRDefault="00F61D17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5E552283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062EF6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447778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15/7/24 – 21/7/24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A82A36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S, C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681783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Nghỉ hè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5AB16B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Nghỉ hè</w:t>
            </w:r>
          </w:p>
        </w:tc>
      </w:tr>
      <w:tr w:rsidR="00F61D17" w:rsidRPr="00AF3B12" w14:paraId="679E0E4B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19E59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8922CE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22/7/24 – 28/7/24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F08E99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S, C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F7266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Nghỉ hè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B88BBEC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3B12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Nghỉ hè</w:t>
            </w:r>
          </w:p>
        </w:tc>
      </w:tr>
      <w:tr w:rsidR="00F61D17" w:rsidRPr="00AF3B12" w14:paraId="31BAEA6E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9750FA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0A58B8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29/7/24 – 04/8/24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CFA52C6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65E27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Đọc - Viết B1</w:t>
            </w:r>
          </w:p>
        </w:tc>
        <w:tc>
          <w:tcPr>
            <w:tcW w:w="382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6F17B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Đọc - Viết B1</w:t>
            </w:r>
          </w:p>
        </w:tc>
      </w:tr>
      <w:tr w:rsidR="00F61D17" w:rsidRPr="00AF3B12" w14:paraId="1D109751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C0434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E18894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05/8/24 - 11/8/24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3417FCB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04320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Đọc - Viết B1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BD4D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Đọc - Viết B1</w:t>
            </w:r>
          </w:p>
        </w:tc>
      </w:tr>
      <w:tr w:rsidR="00F61D17" w:rsidRPr="00AF3B12" w14:paraId="1C1047D9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89D126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22966A9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12/8/24 - 18/8/24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95442A6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DD1AA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Đọc - Viết B1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14E29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1D17" w:rsidRPr="00AF3B12" w14:paraId="51FEF40A" w14:textId="77777777" w:rsidTr="00AF3B12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A11837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A2ABB4A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19/8/24 – 25/8/24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5FE066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D306CB7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Tâm lý học đại cương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78326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Hoạt động giáo dục trong nhà trường phổ thông </w:t>
            </w:r>
          </w:p>
        </w:tc>
      </w:tr>
      <w:tr w:rsidR="00F61D17" w:rsidRPr="00AF3B12" w14:paraId="69319A49" w14:textId="77777777" w:rsidTr="00AF3B12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E4F60E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6C0496F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26/8/24 – 01/9/24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CDF2B5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CE4B2E4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Tâm lý học đại cương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FA3F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Hoạt động giáo dục trong nhà trường phổ thông</w:t>
            </w:r>
          </w:p>
        </w:tc>
      </w:tr>
      <w:tr w:rsidR="00F61D17" w:rsidRPr="00AF3B12" w14:paraId="05FEAE95" w14:textId="77777777" w:rsidTr="00AF3B12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F8C9C6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9616FF2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2/9/24 – 08/9/24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106789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260DDB0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Tâm lý học đại cương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25B0DC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Hoạt động giáo dục trong nhà trường phổ thông</w:t>
            </w:r>
          </w:p>
        </w:tc>
      </w:tr>
      <w:tr w:rsidR="00F61D17" w:rsidRPr="00AF3B12" w14:paraId="38B13CC0" w14:textId="77777777">
        <w:trPr>
          <w:trHeight w:val="143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7C489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8FAC1F8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09/9/24 – 15/9/24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6F02881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4E956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Ngữ âm thực hành cơ bản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C7A27C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Ngữ âm thực hành cơ bản</w:t>
            </w:r>
          </w:p>
        </w:tc>
      </w:tr>
      <w:tr w:rsidR="00F61D17" w:rsidRPr="00AF3B12" w14:paraId="5D99F9D3" w14:textId="77777777">
        <w:trPr>
          <w:trHeight w:val="7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745317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3A45BD1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16/9/24 – 22/9/24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3633F31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7BF23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Ngữ âm thực hành cơ bản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09449C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1D17" w:rsidRPr="00AF3B12" w14:paraId="605D0052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11F5E1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712BDF7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23/9/24 – 29/9/24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0E5EB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42583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FF1D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1D17" w:rsidRPr="00AF3B12" w14:paraId="42B27F0F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E22D5E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1F3585A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30/9/24 – 06/10/24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F912911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1701C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6A130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1D17" w:rsidRPr="00AF3B12" w14:paraId="7BE6B42D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C14D5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6C21712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07/10/24 – 13/10/24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EFBD40C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2A748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Nghe - Nói B1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6D81D3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Nghe - Nói B1</w:t>
            </w:r>
          </w:p>
        </w:tc>
      </w:tr>
      <w:tr w:rsidR="00F61D17" w:rsidRPr="00AF3B12" w14:paraId="2687ABE7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9B2EB0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85AF805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14/10/24 – 20/10/24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4E9A8BD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B3B17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Nghe - Nói B1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B16D8CB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Nghe - Nói B1</w:t>
            </w:r>
          </w:p>
        </w:tc>
      </w:tr>
      <w:tr w:rsidR="00F61D17" w:rsidRPr="00AF3B12" w14:paraId="48EB4771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DA93AF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5608774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21/10/24 – 27/10/24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392FAD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6E51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Nghe - Nói B1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EF2F3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1D17" w:rsidRPr="00AF3B12" w14:paraId="07A4E04B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209AF0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EE49758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28/10/24 – 03/11/24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28EE09D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BB21D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CDC87" w14:textId="77777777" w:rsidR="00F61D17" w:rsidRPr="00AF3B12" w:rsidRDefault="005A1364">
            <w:pPr>
              <w:ind w:left="140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1D17" w:rsidRPr="00AF3B12" w14:paraId="64CF3B20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3D4807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90129E1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04/11/24 – 10/11/24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B087D0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6FFB1" w14:textId="77777777" w:rsidR="00F61D17" w:rsidRPr="00AF3B12" w:rsidRDefault="005A1364">
            <w:pPr>
              <w:ind w:left="120"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C0DEF" w14:textId="77777777" w:rsidR="00F61D17" w:rsidRPr="00AF3B12" w:rsidRDefault="00F61D17">
            <w:pPr>
              <w:ind w:left="140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D17" w:rsidRPr="00AF3B12" w14:paraId="298B9007" w14:textId="77777777">
        <w:trPr>
          <w:trHeight w:val="233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1C2864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C468881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11/11/24 – 17/11/24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EF8038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6EFDD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Lý luận dạy học tiếng Anh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CAD27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Lý luận dạy học tiếng Anh</w:t>
            </w:r>
          </w:p>
        </w:tc>
      </w:tr>
      <w:tr w:rsidR="00F61D17" w:rsidRPr="00AF3B12" w14:paraId="21DD85DE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2134BB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6F0E21F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18/11/24 – 24/11/24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21F803A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6F70D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Lý luận dạy học tiếng Anh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DC0A097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Ngữ pháp cơ bản</w:t>
            </w:r>
          </w:p>
        </w:tc>
      </w:tr>
      <w:tr w:rsidR="00F61D17" w:rsidRPr="00AF3B12" w14:paraId="161918B1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65544A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C5F6F07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25/11/24 – 01/12/24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43338B5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C135771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Ngữ pháp cơ bản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D0E3BCE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Ngữ pháp cơ bản</w:t>
            </w:r>
          </w:p>
        </w:tc>
      </w:tr>
      <w:tr w:rsidR="00F61D17" w:rsidRPr="00AF3B12" w14:paraId="152F5940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D50362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5EFB293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02/12/24 – 08/12/24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A2816D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4C0C24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Kỹ năng giao tiếp và thuyết trình chuyên nghiệp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7A76E1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1D17" w:rsidRPr="00AF3B12" w14:paraId="69D97FAB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7FB8FA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2E828A9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09/12-24 – 15/12/24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6CAD11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7383E90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Kỹ năng giao tiếp và thuyết trình chuyên nghiệp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3C50EE6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Kỹ năng giao tiếp và thuyết trình chuyên nghiệp</w:t>
            </w:r>
          </w:p>
        </w:tc>
      </w:tr>
      <w:tr w:rsidR="00F61D17" w:rsidRPr="00AF3B12" w14:paraId="6832A60F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03B589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158309F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16/12/24 – 22/12/24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F4E1429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1683EEB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Tổ chức hoạt động trải nghiệm trong giảng dạy Tiếng Anh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7425E91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Tổ chức hoạt động trải nghiệm trong giảng dạy Tiếng Anh</w:t>
            </w:r>
          </w:p>
        </w:tc>
      </w:tr>
      <w:tr w:rsidR="00F61D17" w:rsidRPr="00AF3B12" w14:paraId="52671EDE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197A6E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E7AC28D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23/12/24 – 29/12/24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68666FB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D2950CC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Tổ chức hoạt động trải nghiệm trong giảng dạy Tiếng Anh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50D82FD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Nghiên cứu cải tiến giảng dạy Tiếng Anh</w:t>
            </w:r>
          </w:p>
        </w:tc>
      </w:tr>
      <w:tr w:rsidR="00F61D17" w:rsidRPr="00AF3B12" w14:paraId="3CA19444" w14:textId="77777777">
        <w:trPr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180742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9DB5C4D" w14:textId="77777777" w:rsidR="00F61D17" w:rsidRPr="00AF3B12" w:rsidRDefault="005A1364">
            <w:pPr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30/12/24 – 05/1/25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F70A9F9" w14:textId="77777777" w:rsidR="00F61D17" w:rsidRPr="00AF3B12" w:rsidRDefault="005A1364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S, C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035918B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2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Nghiên cứu cải tiến giảng dạy Tiếng Anh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21D6468" w14:textId="77777777" w:rsidR="00F61D17" w:rsidRPr="00AF3B12" w:rsidRDefault="005A1364" w:rsidP="00AF3B12">
            <w:pPr>
              <w:tabs>
                <w:tab w:val="left" w:pos="567"/>
                <w:tab w:val="left" w:pos="1843"/>
              </w:tabs>
              <w:spacing w:line="256" w:lineRule="auto"/>
              <w:ind w:left="14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12">
              <w:rPr>
                <w:rFonts w:ascii="Times New Roman" w:eastAsia="Times New Roman" w:hAnsi="Times New Roman" w:cs="Times New Roman"/>
                <w:sz w:val="24"/>
                <w:szCs w:val="24"/>
              </w:rPr>
              <w:t>Nghiên cứu cải tiến giảng dạy Tiếng Anh</w:t>
            </w:r>
          </w:p>
        </w:tc>
      </w:tr>
    </w:tbl>
    <w:p w14:paraId="1DC1CE2C" w14:textId="77777777" w:rsidR="00F61D17" w:rsidRDefault="00F61D17"/>
    <w:sectPr w:rsidR="00F61D17">
      <w:pgSz w:w="11909" w:h="16834"/>
      <w:pgMar w:top="0" w:right="407" w:bottom="1440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D17"/>
    <w:rsid w:val="005A1364"/>
    <w:rsid w:val="00A25C02"/>
    <w:rsid w:val="00AD5A6A"/>
    <w:rsid w:val="00AF3B12"/>
    <w:rsid w:val="00F6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747BC"/>
  <w15:docId w15:val="{197A14C9-2869-4656-A93A-F1C3481E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EdgalULT+gQN6/DnU2Y7HWFu+g==">CgMxLjAyCGguZ2pkZ3hzMgloLjMwajB6bGw4AHIhMUEzemNmNm9XTkUyNWhlNktsVWJmMzdUM2hwX2tuWW1K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Trí Võ Minh</cp:lastModifiedBy>
  <cp:revision>5</cp:revision>
  <dcterms:created xsi:type="dcterms:W3CDTF">2024-06-24T14:17:00Z</dcterms:created>
  <dcterms:modified xsi:type="dcterms:W3CDTF">2024-07-12T08:57:00Z</dcterms:modified>
</cp:coreProperties>
</file>